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5FC78FD9" w:rsidR="009D59E7" w:rsidRPr="00C5598B" w:rsidRDefault="00C5598B" w:rsidP="009A056F">
      <w:pPr>
        <w:rPr>
          <w:lang w:val="en-US"/>
        </w:rPr>
      </w:pPr>
      <w:hyperlink r:id="rId5" w:history="1">
        <w:r w:rsidRPr="005E1677">
          <w:rPr>
            <w:rStyle w:val="Collegamentoipertestuale"/>
            <w:lang w:val="en-US"/>
          </w:rPr>
          <w:t>https://dettaglio-cig.anticorruzione.it/cig/</w:t>
        </w:r>
        <w:r w:rsidRPr="005E1677">
          <w:rPr>
            <w:rStyle w:val="Collegamentoipertestuale"/>
            <w:lang w:val="en-US"/>
          </w:rPr>
          <w:t>B890327016</w:t>
        </w:r>
      </w:hyperlink>
    </w:p>
    <w:sectPr w:rsidR="009D59E7" w:rsidRPr="00C5598B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0D4C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60D40"/>
    <w:rsid w:val="00660E5E"/>
    <w:rsid w:val="006614FC"/>
    <w:rsid w:val="00663335"/>
    <w:rsid w:val="00670C64"/>
    <w:rsid w:val="0067152A"/>
    <w:rsid w:val="00674AF0"/>
    <w:rsid w:val="00692DEC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D302A"/>
    <w:rsid w:val="008D47B0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E15E0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3CEF"/>
    <w:rsid w:val="00FA5EA5"/>
    <w:rsid w:val="00FA6B59"/>
    <w:rsid w:val="00FB22A7"/>
    <w:rsid w:val="00FB5A51"/>
    <w:rsid w:val="00FC66B0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90327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1384</TotalTime>
  <Pages>1</Pages>
  <Words>64</Words>
  <Characters>409</Characters>
  <Application>Microsoft Office Word</Application>
  <DocSecurity>0</DocSecurity>
  <Lines>8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1120</cp:revision>
  <cp:lastPrinted>2024-03-23T06:59:00Z</cp:lastPrinted>
  <dcterms:created xsi:type="dcterms:W3CDTF">2026-02-12T15:05:00Z</dcterms:created>
  <dcterms:modified xsi:type="dcterms:W3CDTF">2026-04-27T12:06:00Z</dcterms:modified>
</cp:coreProperties>
</file>